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60" w:rsidRDefault="00084A7E">
      <w:bookmarkStart w:id="0" w:name="_GoBack"/>
      <w:bookmarkEnd w:id="0"/>
      <w:r>
        <w:rPr>
          <w:noProof/>
          <w:lang w:val="es-GT"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960205</wp:posOffset>
            </wp:positionH>
            <wp:positionV relativeFrom="paragraph">
              <wp:posOffset>76020</wp:posOffset>
            </wp:positionV>
            <wp:extent cx="3214048" cy="3214048"/>
            <wp:effectExtent l="0" t="0" r="5715" b="571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2_162469583955357_528985277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049" cy="3214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4C5">
        <w:rPr>
          <w:noProof/>
          <w:lang w:val="es-GT" w:eastAsia="es-GT"/>
        </w:rPr>
        <w:drawing>
          <wp:anchor distT="0" distB="0" distL="114300" distR="114300" simplePos="0" relativeHeight="251659264" behindDoc="1" locked="0" layoutInCell="1" allowOverlap="1" wp14:anchorId="124E7CA4" wp14:editId="68104BDC">
            <wp:simplePos x="0" y="0"/>
            <wp:positionH relativeFrom="column">
              <wp:posOffset>120869</wp:posOffset>
            </wp:positionH>
            <wp:positionV relativeFrom="paragraph">
              <wp:posOffset>76020</wp:posOffset>
            </wp:positionV>
            <wp:extent cx="4974360" cy="3211830"/>
            <wp:effectExtent l="0" t="0" r="0" b="7620"/>
            <wp:wrapNone/>
            <wp:docPr id="1" name="Imagen 1" descr="http://p1.pichost.me/i/5/1282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1.pichost.me/i/5/12829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360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C3"/>
    <w:rsid w:val="00084A7E"/>
    <w:rsid w:val="000B31C3"/>
    <w:rsid w:val="003F56C5"/>
    <w:rsid w:val="00514291"/>
    <w:rsid w:val="00612FDD"/>
    <w:rsid w:val="00667D60"/>
    <w:rsid w:val="008414C5"/>
    <w:rsid w:val="00B4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BDAEAC-0E9E-4732-8E8D-FA735E27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sally</cp:lastModifiedBy>
  <cp:revision>2</cp:revision>
  <cp:lastPrinted>2016-02-22T16:10:00Z</cp:lastPrinted>
  <dcterms:created xsi:type="dcterms:W3CDTF">2019-07-24T20:52:00Z</dcterms:created>
  <dcterms:modified xsi:type="dcterms:W3CDTF">2019-07-24T20:52:00Z</dcterms:modified>
</cp:coreProperties>
</file>